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0DD71" w14:textId="57B1BCE2" w:rsidR="004E5205" w:rsidRPr="00117550" w:rsidRDefault="004E5205" w:rsidP="001175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                  </w:t>
      </w:r>
      <w:r w:rsidRPr="004E52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Długosiodło dn. </w:t>
      </w:r>
      <w:r w:rsidR="001A7D53">
        <w:rPr>
          <w:rFonts w:ascii="Times New Roman" w:hAnsi="Times New Roman" w:cs="Times New Roman"/>
          <w:sz w:val="28"/>
          <w:szCs w:val="28"/>
        </w:rPr>
        <w:t>………………..</w:t>
      </w:r>
      <w:r w:rsidR="00115DA8">
        <w:rPr>
          <w:rFonts w:ascii="Times New Roman" w:hAnsi="Times New Roman" w:cs="Times New Roman"/>
          <w:sz w:val="28"/>
          <w:szCs w:val="28"/>
        </w:rPr>
        <w:t xml:space="preserve"> r</w:t>
      </w:r>
      <w:r>
        <w:rPr>
          <w:rFonts w:ascii="Times New Roman" w:hAnsi="Times New Roman" w:cs="Times New Roman"/>
          <w:sz w:val="28"/>
          <w:szCs w:val="28"/>
        </w:rPr>
        <w:br/>
      </w:r>
    </w:p>
    <w:p w14:paraId="18EA16D1" w14:textId="68ED56B2" w:rsidR="000803F3" w:rsidRDefault="000803F3" w:rsidP="004E5205">
      <w:pPr>
        <w:jc w:val="center"/>
        <w:rPr>
          <w:b/>
          <w:bCs/>
          <w:sz w:val="32"/>
          <w:szCs w:val="32"/>
        </w:rPr>
      </w:pPr>
      <w:r w:rsidRPr="000803F3">
        <w:rPr>
          <w:b/>
          <w:bCs/>
          <w:sz w:val="32"/>
          <w:szCs w:val="32"/>
        </w:rPr>
        <w:t>WNIOSEK O ZAKUP PREFERENCYJNY PALIWA STAŁEGO</w:t>
      </w:r>
    </w:p>
    <w:p w14:paraId="4A5D9D04" w14:textId="6176CD05" w:rsidR="004E5205" w:rsidRDefault="004E5205" w:rsidP="004E5205">
      <w:pPr>
        <w:tabs>
          <w:tab w:val="left" w:pos="5520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Do</w:t>
      </w:r>
      <w:r>
        <w:rPr>
          <w:b/>
          <w:bCs/>
          <w:sz w:val="32"/>
          <w:szCs w:val="32"/>
        </w:rPr>
        <w:br/>
        <w:t xml:space="preserve">                                                    Wójta Gminy Długosiodło</w:t>
      </w:r>
    </w:p>
    <w:p w14:paraId="168ADBB2" w14:textId="77777777" w:rsidR="0069649E" w:rsidRPr="0069649E" w:rsidRDefault="0069649E" w:rsidP="006964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9649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1. Dane</w:t>
      </w:r>
    </w:p>
    <w:tbl>
      <w:tblPr>
        <w:tblStyle w:val="Tabela-Siatka"/>
        <w:tblW w:w="9135" w:type="dxa"/>
        <w:tblLayout w:type="fixed"/>
        <w:tblLook w:val="04A0" w:firstRow="1" w:lastRow="0" w:firstColumn="1" w:lastColumn="0" w:noHBand="0" w:noVBand="1"/>
      </w:tblPr>
      <w:tblGrid>
        <w:gridCol w:w="1816"/>
        <w:gridCol w:w="2547"/>
        <w:gridCol w:w="2153"/>
        <w:gridCol w:w="1276"/>
        <w:gridCol w:w="1275"/>
        <w:gridCol w:w="68"/>
      </w:tblGrid>
      <w:tr w:rsidR="0069649E" w:rsidRPr="0069649E" w14:paraId="739961C5" w14:textId="77777777" w:rsidTr="0069649E">
        <w:trPr>
          <w:trHeight w:val="580"/>
        </w:trPr>
        <w:tc>
          <w:tcPr>
            <w:tcW w:w="4363" w:type="dxa"/>
            <w:gridSpan w:val="2"/>
          </w:tcPr>
          <w:p w14:paraId="681AFBBA" w14:textId="77777777" w:rsidR="0069649E" w:rsidRPr="0069649E" w:rsidRDefault="0069649E" w:rsidP="0069649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9649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Imię i Nazwisko</w:t>
            </w:r>
          </w:p>
        </w:tc>
        <w:tc>
          <w:tcPr>
            <w:tcW w:w="4772" w:type="dxa"/>
            <w:gridSpan w:val="4"/>
          </w:tcPr>
          <w:p w14:paraId="6E37F405" w14:textId="69176DD7" w:rsidR="0069649E" w:rsidRPr="0069649E" w:rsidRDefault="00115DA8" w:rsidP="0069649E">
            <w:pPr>
              <w:suppressLineNumbers/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</w:tc>
      </w:tr>
      <w:tr w:rsidR="0069649E" w:rsidRPr="0069649E" w14:paraId="25C6FB61" w14:textId="77777777" w:rsidTr="0069649E">
        <w:trPr>
          <w:trHeight w:val="758"/>
        </w:trPr>
        <w:tc>
          <w:tcPr>
            <w:tcW w:w="4363" w:type="dxa"/>
            <w:gridSpan w:val="2"/>
          </w:tcPr>
          <w:p w14:paraId="5E48A971" w14:textId="70D1F699" w:rsidR="0069649E" w:rsidRPr="0069649E" w:rsidRDefault="0069649E" w:rsidP="0069649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Adres, pod którym jest prowadzone gospodarstwo domowe, na rzecz którego </w:t>
            </w:r>
            <w:r>
              <w:rPr>
                <w:rFonts w:ascii="Times New Roman" w:hAnsi="Times New Roman" w:cs="Times New Roman"/>
              </w:rPr>
              <w:br/>
              <w:t>jest dokonywany zakup preferencyjny</w:t>
            </w:r>
          </w:p>
        </w:tc>
        <w:tc>
          <w:tcPr>
            <w:tcW w:w="4772" w:type="dxa"/>
            <w:gridSpan w:val="4"/>
          </w:tcPr>
          <w:p w14:paraId="24993D07" w14:textId="1378400C" w:rsidR="0069649E" w:rsidRPr="0069649E" w:rsidRDefault="00115DA8" w:rsidP="0069649E">
            <w:pPr>
              <w:suppressLineNumbers/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</w:tc>
      </w:tr>
      <w:tr w:rsidR="0069649E" w:rsidRPr="0069649E" w14:paraId="59E562B6" w14:textId="77777777" w:rsidTr="0069649E">
        <w:tc>
          <w:tcPr>
            <w:tcW w:w="4363" w:type="dxa"/>
            <w:gridSpan w:val="2"/>
          </w:tcPr>
          <w:p w14:paraId="6C437260" w14:textId="4550E4E1" w:rsidR="0069649E" w:rsidRPr="0069649E" w:rsidRDefault="0069649E" w:rsidP="0069649E">
            <w:pPr>
              <w:suppressLineNumbers/>
              <w:suppressAutoHyphens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A</w:t>
            </w:r>
            <w:r w:rsidRPr="000803F3">
              <w:rPr>
                <w:rFonts w:ascii="Times New Roman" w:hAnsi="Times New Roman" w:cs="Times New Roman"/>
              </w:rPr>
              <w:t>dres poczty elektronicznej lub numer telefonu wnioskodawcy</w:t>
            </w:r>
          </w:p>
        </w:tc>
        <w:tc>
          <w:tcPr>
            <w:tcW w:w="4772" w:type="dxa"/>
            <w:gridSpan w:val="4"/>
          </w:tcPr>
          <w:p w14:paraId="7287AC2E" w14:textId="3D0A411F" w:rsidR="0069649E" w:rsidRPr="0069649E" w:rsidRDefault="00115DA8" w:rsidP="0069649E">
            <w:pPr>
              <w:suppressLineNumbers/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</w:tc>
      </w:tr>
      <w:tr w:rsidR="008949A8" w:rsidRPr="0069649E" w14:paraId="733714DE" w14:textId="0B524B2B" w:rsidTr="008949A8">
        <w:trPr>
          <w:trHeight w:val="513"/>
        </w:trPr>
        <w:tc>
          <w:tcPr>
            <w:tcW w:w="4363" w:type="dxa"/>
            <w:gridSpan w:val="2"/>
            <w:vMerge w:val="restart"/>
          </w:tcPr>
          <w:p w14:paraId="5008BFA6" w14:textId="395FDBA1" w:rsidR="008949A8" w:rsidRPr="0069649E" w:rsidRDefault="008949A8" w:rsidP="0069649E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Ilość paliwa stałego, o zakup której występuje wnioskodawca w ramach zakupu preferencyjnego</w:t>
            </w:r>
          </w:p>
        </w:tc>
        <w:tc>
          <w:tcPr>
            <w:tcW w:w="2153" w:type="dxa"/>
          </w:tcPr>
          <w:p w14:paraId="61AADEED" w14:textId="702B1C8B" w:rsidR="008949A8" w:rsidRPr="0069649E" w:rsidRDefault="008949A8" w:rsidP="0069649E">
            <w:pPr>
              <w:suppressLineNumbers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Rodzaj paliwa</w:t>
            </w:r>
          </w:p>
        </w:tc>
        <w:tc>
          <w:tcPr>
            <w:tcW w:w="1276" w:type="dxa"/>
          </w:tcPr>
          <w:p w14:paraId="4A3C3F46" w14:textId="77777777" w:rsidR="008949A8" w:rsidRDefault="008949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7C89B6F1" w14:textId="117628B8" w:rsidR="008949A8" w:rsidRPr="0069649E" w:rsidRDefault="008949A8" w:rsidP="0069649E">
            <w:pPr>
              <w:suppressLineNumbers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I transza</w:t>
            </w:r>
          </w:p>
        </w:tc>
        <w:tc>
          <w:tcPr>
            <w:tcW w:w="1343" w:type="dxa"/>
            <w:gridSpan w:val="2"/>
          </w:tcPr>
          <w:p w14:paraId="6059DD74" w14:textId="0583F7D0" w:rsidR="008949A8" w:rsidRDefault="00115D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14:paraId="6F1A55C8" w14:textId="77777777" w:rsidR="008949A8" w:rsidRPr="0069649E" w:rsidRDefault="008949A8" w:rsidP="0069649E">
            <w:pPr>
              <w:suppressLineNumbers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949A8" w:rsidRPr="0069649E" w14:paraId="74C673B8" w14:textId="726A6C55" w:rsidTr="008949A8">
        <w:trPr>
          <w:trHeight w:val="547"/>
        </w:trPr>
        <w:tc>
          <w:tcPr>
            <w:tcW w:w="4363" w:type="dxa"/>
            <w:gridSpan w:val="2"/>
            <w:vMerge/>
          </w:tcPr>
          <w:p w14:paraId="103ED2C0" w14:textId="77777777" w:rsidR="008949A8" w:rsidRDefault="008949A8" w:rsidP="0069649E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153" w:type="dxa"/>
          </w:tcPr>
          <w:p w14:paraId="5527D941" w14:textId="5B4E8266" w:rsidR="008949A8" w:rsidRPr="0069649E" w:rsidRDefault="008949A8" w:rsidP="0069649E">
            <w:pPr>
              <w:suppressLineNumbers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Węgiel/</w:t>
            </w:r>
            <w:proofErr w:type="spellStart"/>
            <w:r w:rsidRPr="00115DA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ekogroszek</w:t>
            </w:r>
            <w:proofErr w:type="spellEnd"/>
          </w:p>
        </w:tc>
        <w:tc>
          <w:tcPr>
            <w:tcW w:w="1276" w:type="dxa"/>
          </w:tcPr>
          <w:p w14:paraId="5D227B2A" w14:textId="31420713" w:rsidR="008949A8" w:rsidRPr="0069649E" w:rsidRDefault="008949A8" w:rsidP="008949A8">
            <w:pPr>
              <w:suppressLineNumbers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II transza</w:t>
            </w:r>
          </w:p>
        </w:tc>
        <w:tc>
          <w:tcPr>
            <w:tcW w:w="1343" w:type="dxa"/>
            <w:gridSpan w:val="2"/>
          </w:tcPr>
          <w:p w14:paraId="46ECB057" w14:textId="0912F7AB" w:rsidR="008949A8" w:rsidRDefault="00115DA8" w:rsidP="0069649E">
            <w:pPr>
              <w:suppressLineNumbers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14:paraId="77CAF987" w14:textId="294B4040" w:rsidR="008949A8" w:rsidRPr="0069649E" w:rsidRDefault="008949A8" w:rsidP="0069649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F10F4" w14:paraId="0EEF10C9" w14:textId="3A75DB87" w:rsidTr="00117550">
        <w:trPr>
          <w:gridAfter w:val="1"/>
          <w:wAfter w:w="68" w:type="dxa"/>
          <w:trHeight w:val="2125"/>
        </w:trPr>
        <w:tc>
          <w:tcPr>
            <w:tcW w:w="1816" w:type="dxa"/>
          </w:tcPr>
          <w:p w14:paraId="3FA5ED3C" w14:textId="5ADB2DC1" w:rsidR="00BF10F4" w:rsidRPr="0069649E" w:rsidRDefault="00BF10F4" w:rsidP="00080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49E">
              <w:rPr>
                <w:rFonts w:ascii="Times New Roman" w:hAnsi="Times New Roman" w:cs="Times New Roman"/>
                <w:sz w:val="24"/>
                <w:szCs w:val="24"/>
              </w:rPr>
              <w:t>Oświadczenie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wnioskodawcy</w:t>
            </w:r>
          </w:p>
        </w:tc>
        <w:tc>
          <w:tcPr>
            <w:tcW w:w="7251" w:type="dxa"/>
            <w:gridSpan w:val="4"/>
          </w:tcPr>
          <w:p w14:paraId="682CA623" w14:textId="7F0D3C0D" w:rsidR="00BF10F4" w:rsidRDefault="00BF10F4" w:rsidP="00080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1">
              <w:rPr>
                <w:rFonts w:ascii="Times New Roman" w:hAnsi="Times New Roman" w:cs="Times New Roman"/>
                <w:sz w:val="24"/>
                <w:szCs w:val="24"/>
              </w:rPr>
              <w:t>Ja niżej podpisany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/a/ oświadczam, że </w:t>
            </w:r>
            <w:r w:rsidRPr="00BF10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dokonałem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już zakupu preferencyjnego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14:paraId="13EE6882" w14:textId="77777777" w:rsidR="00BF10F4" w:rsidRDefault="00BF10F4" w:rsidP="00080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ilości ………………………………….</w:t>
            </w:r>
          </w:p>
          <w:p w14:paraId="66D39AEA" w14:textId="77777777" w:rsidR="00BF10F4" w:rsidRDefault="00BF10F4" w:rsidP="00117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EAF951" w14:textId="77777777" w:rsidR="00BF10F4" w:rsidRDefault="00BF10F4" w:rsidP="00080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……………………………………….</w:t>
            </w:r>
          </w:p>
          <w:p w14:paraId="5673987E" w14:textId="4AD8C8D2" w:rsidR="00117550" w:rsidRPr="00117550" w:rsidRDefault="00BF10F4" w:rsidP="00117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4E5205">
              <w:rPr>
                <w:rFonts w:ascii="Times New Roman" w:hAnsi="Times New Roman" w:cs="Times New Roman"/>
                <w:sz w:val="24"/>
                <w:szCs w:val="24"/>
              </w:rPr>
              <w:t xml:space="preserve">data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czytelny podpis/ </w:t>
            </w:r>
          </w:p>
        </w:tc>
      </w:tr>
      <w:tr w:rsidR="00BF10F4" w14:paraId="3D471DDD" w14:textId="77777777" w:rsidTr="00BF10F4">
        <w:trPr>
          <w:gridAfter w:val="1"/>
          <w:wAfter w:w="68" w:type="dxa"/>
          <w:trHeight w:val="3620"/>
        </w:trPr>
        <w:tc>
          <w:tcPr>
            <w:tcW w:w="9067" w:type="dxa"/>
            <w:gridSpan w:val="5"/>
          </w:tcPr>
          <w:p w14:paraId="690273A0" w14:textId="77777777" w:rsidR="00BF10F4" w:rsidRDefault="00BF10F4" w:rsidP="00BF10F4">
            <w:pPr>
              <w:rPr>
                <w:b/>
                <w:bCs/>
                <w:sz w:val="32"/>
                <w:szCs w:val="32"/>
              </w:rPr>
            </w:pPr>
          </w:p>
          <w:p w14:paraId="3D604114" w14:textId="77777777" w:rsidR="00BF10F4" w:rsidRDefault="00BF10F4" w:rsidP="00BF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10F4">
              <w:rPr>
                <w:rFonts w:ascii="Times New Roman" w:hAnsi="Times New Roman" w:cs="Times New Roman"/>
                <w:sz w:val="24"/>
                <w:szCs w:val="24"/>
              </w:rPr>
              <w:t xml:space="preserve">Jestem świadomy/a/ odpowiedzialności karnej za złożenie fałszywego oświadczenia </w:t>
            </w:r>
          </w:p>
          <w:p w14:paraId="1B34B8EB" w14:textId="18008278" w:rsidR="00764428" w:rsidRDefault="00115DA8" w:rsidP="00115DA8">
            <w:pPr>
              <w:tabs>
                <w:tab w:val="left" w:pos="54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</w:t>
            </w:r>
          </w:p>
          <w:p w14:paraId="237639F2" w14:textId="482B2001" w:rsidR="00764428" w:rsidRDefault="00764428" w:rsidP="00764428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                                                                                           /</w:t>
            </w:r>
            <w:r w:rsidR="004E5205">
              <w:rPr>
                <w:rFonts w:ascii="Times New Roman" w:hAnsi="Times New Roman" w:cs="Times New Roman"/>
                <w:sz w:val="24"/>
                <w:szCs w:val="24"/>
              </w:rPr>
              <w:t xml:space="preserve">data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czytelny podpis/</w:t>
            </w:r>
            <w:r w:rsidR="0011755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14:paraId="236A555E" w14:textId="77777777" w:rsidR="00765458" w:rsidRPr="00765458" w:rsidRDefault="00765458" w:rsidP="00765458">
            <w:pPr>
              <w:suppressAutoHyphens/>
              <w:autoSpaceDN w:val="0"/>
              <w:spacing w:before="100" w:after="100"/>
              <w:textAlignment w:val="baseline"/>
              <w:rPr>
                <w:rFonts w:ascii="Calibri" w:eastAsia="Calibri" w:hAnsi="Calibri" w:cs="Calibri"/>
                <w:lang w:eastAsia="pl-PL"/>
              </w:rPr>
            </w:pPr>
            <w:r w:rsidRPr="00765458">
              <w:rPr>
                <w:rFonts w:ascii="Calibri" w:eastAsia="Calibri" w:hAnsi="Calibri" w:cs="Calibri"/>
                <w:lang w:eastAsia="pl-PL"/>
              </w:rPr>
              <w:t>Klauzula informacyjna dla wnioskodawców zainteresowanych zakupem węgla</w:t>
            </w:r>
          </w:p>
          <w:p w14:paraId="4159C4B3" w14:textId="77777777" w:rsidR="00765458" w:rsidRPr="00765458" w:rsidRDefault="00765458" w:rsidP="00765458">
            <w:pPr>
              <w:suppressAutoHyphens/>
              <w:autoSpaceDN w:val="0"/>
              <w:spacing w:before="100" w:after="100"/>
              <w:textAlignment w:val="baseline"/>
              <w:rPr>
                <w:rFonts w:ascii="Calibri" w:eastAsia="Calibri" w:hAnsi="Calibri" w:cs="Calibri"/>
                <w:lang w:eastAsia="pl-PL"/>
              </w:rPr>
            </w:pPr>
            <w:r w:rsidRPr="00765458">
              <w:rPr>
                <w:rFonts w:ascii="Calibri" w:eastAsia="Calibri" w:hAnsi="Calibri" w:cs="Calibri"/>
                <w:lang w:eastAsia="pl-PL"/>
              </w:rPr>
              <w:t> </w:t>
            </w:r>
          </w:p>
          <w:p w14:paraId="2BDBE0CB" w14:textId="77777777" w:rsidR="00765458" w:rsidRPr="00765458" w:rsidRDefault="00765458" w:rsidP="00765458">
            <w:pPr>
              <w:suppressAutoHyphens/>
              <w:autoSpaceDN w:val="0"/>
              <w:spacing w:before="100" w:after="100"/>
              <w:textAlignment w:val="baseline"/>
              <w:rPr>
                <w:rFonts w:ascii="Calibri" w:eastAsia="Calibri" w:hAnsi="Calibri" w:cs="Calibri"/>
                <w:lang w:eastAsia="pl-PL"/>
              </w:rPr>
            </w:pPr>
            <w:r w:rsidRPr="00765458">
              <w:rPr>
                <w:rFonts w:ascii="Calibri" w:eastAsia="Calibri" w:hAnsi="Calibri" w:cs="Calibri"/>
                <w:lang w:eastAsia="pl-PL"/>
              </w:rPr>
              <w:t xml:space="preserve">Administratorem danych osobowych jest Urząd Gminy Długosiodło. Dane przetwarzane są w celu potwierdzenia uprawnienia osoby, której dane dotyczą, do skorzystania przez nią z preferencyjnego zakupu węgla. Podanie danych w powyższym celu jest obowiązkiem ustawowym na podstawie Ustawy z dnia 27 października 2022 r. o zakupie preferencyjnym paliwa stałego dla gospodarstw domowych. Dane nie są przekazywane żadnym nieuprawnionym odbiorcom, ani też do państw trzecich. Odbiorcami danych mogą być jedynie osoby i podmioty upoważnione do przetwarzania danych oraz  uprawnione na podstawie przepisów prawa organy publiczne. Dane są przechowywane przez czas niezbędny do wykonania usługi, a także określony w szczególnych przepisach prawa oraz przez okres przedawnienia roszczeń przysługujących administratorowi danych i w stosunku do niego. Osobie której dane dotyczą, przysługuje prawo wglądu w swoje dane i prawo ich uzupełniania i poprawiania. Szczegółowe informacje dotyczące zasad przetwarzania i ochrony danych osobowych podane są w Polityce prywatności dostępnej w siedzibie i na stronach www Administratora: </w:t>
            </w:r>
            <w:hyperlink r:id="rId7" w:history="1">
              <w:r w:rsidRPr="00765458">
                <w:rPr>
                  <w:rFonts w:ascii="Calibri" w:eastAsia="Calibri" w:hAnsi="Calibri" w:cs="Calibri"/>
                  <w:color w:val="0000FF"/>
                  <w:u w:val="single"/>
                  <w:lang w:eastAsia="pl-PL"/>
                </w:rPr>
                <w:t>https://bip.dlugosiodlo.pl/infopage.php?id=15</w:t>
              </w:r>
            </w:hyperlink>
            <w:r w:rsidRPr="00765458">
              <w:rPr>
                <w:rFonts w:ascii="Calibri" w:eastAsia="Calibri" w:hAnsi="Calibri" w:cs="Calibri"/>
                <w:lang w:eastAsia="pl-PL"/>
              </w:rPr>
              <w:t xml:space="preserve"> </w:t>
            </w:r>
          </w:p>
          <w:p w14:paraId="6B4DA5C3" w14:textId="3AD491EB" w:rsidR="00117550" w:rsidRDefault="00765458" w:rsidP="00117550">
            <w:pPr>
              <w:pStyle w:val="ox-5c1804aad2-ox-e606afda8c-msonormal"/>
            </w:pPr>
            <w:r>
              <w:t xml:space="preserve"> </w:t>
            </w:r>
          </w:p>
          <w:p w14:paraId="6866DEFD" w14:textId="0627D50D" w:rsidR="00117550" w:rsidRDefault="00117550" w:rsidP="00117550">
            <w:pPr>
              <w:pStyle w:val="ox-5c1804aad2-ox-e606afda8c-mso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                                                                           /data i czytelny podpis/</w:t>
            </w:r>
          </w:p>
          <w:p w14:paraId="253D5734" w14:textId="3DE8B50B" w:rsidR="00117550" w:rsidRPr="00764428" w:rsidRDefault="00117550" w:rsidP="00764428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3866360" w14:textId="28A04CF8" w:rsidR="000803F3" w:rsidRPr="00117550" w:rsidRDefault="000803F3" w:rsidP="00117550">
      <w:pPr>
        <w:rPr>
          <w:rFonts w:ascii="Times New Roman" w:hAnsi="Times New Roman" w:cs="Times New Roman"/>
          <w:sz w:val="28"/>
          <w:szCs w:val="28"/>
        </w:rPr>
      </w:pPr>
    </w:p>
    <w:sectPr w:rsidR="000803F3" w:rsidRPr="00117550" w:rsidSect="00117550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14511" w14:textId="77777777" w:rsidR="006B70EB" w:rsidRDefault="006B70EB" w:rsidP="004E5205">
      <w:pPr>
        <w:spacing w:after="0" w:line="240" w:lineRule="auto"/>
      </w:pPr>
      <w:r>
        <w:separator/>
      </w:r>
    </w:p>
  </w:endnote>
  <w:endnote w:type="continuationSeparator" w:id="0">
    <w:p w14:paraId="1502F1F5" w14:textId="77777777" w:rsidR="006B70EB" w:rsidRDefault="006B70EB" w:rsidP="004E5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336E5" w14:textId="77777777" w:rsidR="006B70EB" w:rsidRDefault="006B70EB" w:rsidP="004E5205">
      <w:pPr>
        <w:spacing w:after="0" w:line="240" w:lineRule="auto"/>
      </w:pPr>
      <w:r>
        <w:separator/>
      </w:r>
    </w:p>
  </w:footnote>
  <w:footnote w:type="continuationSeparator" w:id="0">
    <w:p w14:paraId="160C2058" w14:textId="77777777" w:rsidR="006B70EB" w:rsidRDefault="006B70EB" w:rsidP="004E52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F1ACB"/>
    <w:multiLevelType w:val="hybridMultilevel"/>
    <w:tmpl w:val="60785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524C9"/>
    <w:multiLevelType w:val="hybridMultilevel"/>
    <w:tmpl w:val="524ED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5180421">
    <w:abstractNumId w:val="0"/>
  </w:num>
  <w:num w:numId="2" w16cid:durableId="1686903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3F3"/>
    <w:rsid w:val="000803F3"/>
    <w:rsid w:val="00111089"/>
    <w:rsid w:val="00115DA8"/>
    <w:rsid w:val="00117550"/>
    <w:rsid w:val="00187296"/>
    <w:rsid w:val="001A7D53"/>
    <w:rsid w:val="002F3D74"/>
    <w:rsid w:val="004045CA"/>
    <w:rsid w:val="004E5205"/>
    <w:rsid w:val="00576256"/>
    <w:rsid w:val="0069649E"/>
    <w:rsid w:val="006B70EB"/>
    <w:rsid w:val="00764428"/>
    <w:rsid w:val="00765458"/>
    <w:rsid w:val="00785981"/>
    <w:rsid w:val="008949A8"/>
    <w:rsid w:val="00A070DD"/>
    <w:rsid w:val="00BF1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7B1D4"/>
  <w15:chartTrackingRefBased/>
  <w15:docId w15:val="{3BB6E3ED-DC8C-415F-A374-DEBD1F061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03F3"/>
    <w:pPr>
      <w:ind w:left="720"/>
      <w:contextualSpacing/>
    </w:pPr>
  </w:style>
  <w:style w:type="table" w:styleId="Tabela-Siatka">
    <w:name w:val="Table Grid"/>
    <w:basedOn w:val="Standardowy"/>
    <w:uiPriority w:val="39"/>
    <w:rsid w:val="00696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E52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5205"/>
  </w:style>
  <w:style w:type="paragraph" w:styleId="Stopka">
    <w:name w:val="footer"/>
    <w:basedOn w:val="Normalny"/>
    <w:link w:val="StopkaZnak"/>
    <w:uiPriority w:val="99"/>
    <w:unhideWhenUsed/>
    <w:rsid w:val="004E52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5205"/>
  </w:style>
  <w:style w:type="character" w:styleId="Hipercze">
    <w:name w:val="Hyperlink"/>
    <w:basedOn w:val="Domylnaczcionkaakapitu"/>
    <w:semiHidden/>
    <w:unhideWhenUsed/>
    <w:rsid w:val="00117550"/>
    <w:rPr>
      <w:color w:val="0000FF"/>
      <w:u w:val="single"/>
    </w:rPr>
  </w:style>
  <w:style w:type="paragraph" w:customStyle="1" w:styleId="ox-5c1804aad2-ox-e606afda8c-msonormal">
    <w:name w:val="ox-5c1804aad2-ox-e606afda8c-msonormal"/>
    <w:basedOn w:val="Normalny"/>
    <w:rsid w:val="00117550"/>
    <w:pPr>
      <w:suppressAutoHyphens/>
      <w:autoSpaceDN w:val="0"/>
      <w:spacing w:before="100" w:after="100" w:line="240" w:lineRule="auto"/>
    </w:pPr>
    <w:rPr>
      <w:rFonts w:ascii="Calibri" w:eastAsia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45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dlugosiodlo.pl/infopage.php?id=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Pakieła</dc:creator>
  <cp:keywords/>
  <dc:description/>
  <cp:lastModifiedBy>Martyna Pakieła</cp:lastModifiedBy>
  <cp:revision>12</cp:revision>
  <cp:lastPrinted>2022-11-02T07:03:00Z</cp:lastPrinted>
  <dcterms:created xsi:type="dcterms:W3CDTF">2022-10-25T08:10:00Z</dcterms:created>
  <dcterms:modified xsi:type="dcterms:W3CDTF">2022-11-14T14:07:00Z</dcterms:modified>
</cp:coreProperties>
</file>